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D90A0" w14:textId="77777777" w:rsidR="0041663F" w:rsidRDefault="0041663F" w:rsidP="0041663F">
      <w:r w:rsidRPr="008908ED">
        <w:rPr>
          <w:rFonts w:hint="eastAsia"/>
        </w:rPr>
        <w:t>一般社団法人　スマートプロセス学会</w:t>
      </w:r>
    </w:p>
    <w:p w14:paraId="75A21B45" w14:textId="77777777" w:rsidR="0041663F" w:rsidRDefault="0041663F" w:rsidP="0041663F">
      <w:r w:rsidRPr="008908ED">
        <w:rPr>
          <w:rFonts w:hint="eastAsia"/>
        </w:rPr>
        <w:t>FAX</w:t>
      </w:r>
      <w:r w:rsidRPr="008908ED">
        <w:rPr>
          <w:rFonts w:hint="eastAsia"/>
        </w:rPr>
        <w:t>：</w:t>
      </w:r>
      <w:r w:rsidRPr="008908ED">
        <w:rPr>
          <w:rFonts w:hint="eastAsia"/>
        </w:rPr>
        <w:t>06-6878-3110</w:t>
      </w:r>
    </w:p>
    <w:p w14:paraId="66FD1B67" w14:textId="77777777" w:rsidR="0041663F" w:rsidRDefault="0041663F" w:rsidP="0041663F">
      <w:r w:rsidRPr="008908ED">
        <w:t>TEL</w:t>
      </w:r>
      <w:r>
        <w:rPr>
          <w:rFonts w:hint="eastAsia"/>
        </w:rPr>
        <w:t>：</w:t>
      </w:r>
      <w:r w:rsidRPr="008908ED">
        <w:t>06-6879-8698</w:t>
      </w:r>
    </w:p>
    <w:p w14:paraId="171129A5" w14:textId="4A2B692E" w:rsidR="0041663F" w:rsidRDefault="0041663F" w:rsidP="0041663F">
      <w:r>
        <w:rPr>
          <w:rFonts w:hint="eastAsia"/>
        </w:rPr>
        <w:t>E-mail</w:t>
      </w:r>
      <w:r>
        <w:rPr>
          <w:rFonts w:hint="eastAsia"/>
        </w:rPr>
        <w:t>：</w:t>
      </w:r>
      <w:r w:rsidR="00633107" w:rsidRPr="00633107">
        <w:t>sps-office@smartprocess.or.jp</w:t>
      </w:r>
    </w:p>
    <w:p w14:paraId="08774FA6" w14:textId="77777777" w:rsidR="00292750" w:rsidRDefault="00292750" w:rsidP="00292750">
      <w:pPr>
        <w:snapToGrid w:val="0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</w:tblGrid>
      <w:tr w:rsidR="00292750" w14:paraId="3804F3EF" w14:textId="77777777" w:rsidTr="0057608B">
        <w:trPr>
          <w:trHeight w:val="301"/>
        </w:trPr>
        <w:tc>
          <w:tcPr>
            <w:tcW w:w="3231" w:type="dxa"/>
            <w:shd w:val="clear" w:color="auto" w:fill="auto"/>
          </w:tcPr>
          <w:p w14:paraId="64374953" w14:textId="77777777" w:rsidR="00292750" w:rsidRPr="0057608B" w:rsidRDefault="002363C0" w:rsidP="0057608B">
            <w:pPr>
              <w:snapToGrid w:val="0"/>
              <w:contextualSpacing/>
              <w:jc w:val="left"/>
              <w:rPr>
                <w:rFonts w:ascii="Times New Roman" w:hAnsi="Times New Roman" w:cs="Times New Roman"/>
              </w:rPr>
            </w:pPr>
            <w:r w:rsidRPr="0057608B">
              <w:rPr>
                <w:rFonts w:cs="ＭＳ 明朝" w:hint="eastAsia"/>
              </w:rPr>
              <w:t>正</w:t>
            </w:r>
            <w:r w:rsidR="00292750" w:rsidRPr="0057608B">
              <w:rPr>
                <w:rFonts w:cs="ＭＳ 明朝" w:hint="eastAsia"/>
              </w:rPr>
              <w:t>会員</w:t>
            </w:r>
            <w:r w:rsidR="00EF2735" w:rsidRPr="0057608B">
              <w:rPr>
                <w:rFonts w:cs="ＭＳ 明朝" w:hint="eastAsia"/>
              </w:rPr>
              <w:t>＋研究委員会</w:t>
            </w:r>
            <w:r w:rsidRPr="0057608B">
              <w:rPr>
                <w:rFonts w:cs="ＭＳ 明朝" w:hint="eastAsia"/>
              </w:rPr>
              <w:t>個人会員</w:t>
            </w:r>
          </w:p>
        </w:tc>
      </w:tr>
    </w:tbl>
    <w:p w14:paraId="310ED830" w14:textId="77777777" w:rsidR="00292750" w:rsidRDefault="00292750" w:rsidP="00292750">
      <w:pPr>
        <w:snapToGri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88467" w14:textId="77777777" w:rsidR="00AF3203" w:rsidRDefault="009962D1" w:rsidP="00292750">
      <w:pPr>
        <w:snapToGri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スマートプロセス学会</w:t>
      </w:r>
    </w:p>
    <w:p w14:paraId="0D4C2A87" w14:textId="77777777" w:rsidR="009962D1" w:rsidRDefault="009962D1" w:rsidP="00292750">
      <w:pPr>
        <w:snapToGri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エレクトロニクス生産科学部会</w:t>
      </w:r>
    </w:p>
    <w:p w14:paraId="3E083EFB" w14:textId="77777777" w:rsidR="009962D1" w:rsidRPr="009962D1" w:rsidRDefault="009962D1" w:rsidP="00292750">
      <w:pPr>
        <w:snapToGri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電子デバイス実装研究委員会</w:t>
      </w:r>
    </w:p>
    <w:p w14:paraId="5D64F707" w14:textId="77777777" w:rsidR="00AF3203" w:rsidRPr="0011532C" w:rsidRDefault="0095468D" w:rsidP="00292750">
      <w:pPr>
        <w:snapToGrid w:val="0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ＭＳ 明朝" w:hint="eastAsia"/>
          <w:b/>
          <w:bCs/>
          <w:sz w:val="32"/>
          <w:szCs w:val="32"/>
        </w:rPr>
        <w:t>個人</w:t>
      </w:r>
      <w:r w:rsidR="009962D1">
        <w:rPr>
          <w:rFonts w:cs="ＭＳ 明朝" w:hint="eastAsia"/>
          <w:b/>
          <w:bCs/>
          <w:sz w:val="32"/>
          <w:szCs w:val="32"/>
        </w:rPr>
        <w:t>会員</w:t>
      </w:r>
      <w:r w:rsidR="00AF3203">
        <w:rPr>
          <w:rFonts w:cs="ＭＳ 明朝" w:hint="eastAsia"/>
          <w:b/>
          <w:bCs/>
          <w:sz w:val="32"/>
          <w:szCs w:val="32"/>
        </w:rPr>
        <w:t>入会申込書</w:t>
      </w:r>
    </w:p>
    <w:p w14:paraId="0565AB34" w14:textId="77777777" w:rsidR="00AF3203" w:rsidRDefault="00AF3203" w:rsidP="00292750">
      <w:pPr>
        <w:snapToGrid w:val="0"/>
        <w:contextualSpacing/>
        <w:jc w:val="right"/>
        <w:rPr>
          <w:rFonts w:ascii="Times New Roman" w:hAnsi="Times New Roman" w:cs="Times New Roman"/>
        </w:rPr>
      </w:pPr>
    </w:p>
    <w:p w14:paraId="28658D55" w14:textId="77777777" w:rsidR="00AF3203" w:rsidRDefault="00AF3203" w:rsidP="00292750">
      <w:pPr>
        <w:snapToGrid w:val="0"/>
        <w:ind w:right="840"/>
        <w:contextualSpacing/>
        <w:rPr>
          <w:rFonts w:ascii="ＭＳ 明朝" w:cs="ＭＳ 明朝"/>
          <w:sz w:val="24"/>
          <w:szCs w:val="24"/>
        </w:rPr>
      </w:pPr>
    </w:p>
    <w:p w14:paraId="5AEBCC7F" w14:textId="77777777" w:rsidR="00AF3203" w:rsidRDefault="005F6491" w:rsidP="00292750">
      <w:pPr>
        <w:snapToGrid w:val="0"/>
        <w:contextualSpacing/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一般社団法人　スマートプロセス学会</w:t>
      </w:r>
      <w:r w:rsidR="00AF3203">
        <w:rPr>
          <w:rFonts w:ascii="ＭＳ 明朝" w:hAnsi="ＭＳ 明朝" w:cs="ＭＳ 明朝"/>
          <w:sz w:val="24"/>
          <w:szCs w:val="24"/>
        </w:rPr>
        <w:t xml:space="preserve"> </w:t>
      </w:r>
      <w:r w:rsidR="00AF3203">
        <w:rPr>
          <w:rFonts w:ascii="ＭＳ 明朝" w:hAnsi="ＭＳ 明朝" w:cs="ＭＳ 明朝" w:hint="eastAsia"/>
          <w:sz w:val="24"/>
          <w:szCs w:val="24"/>
        </w:rPr>
        <w:t>会長　殿</w:t>
      </w:r>
    </w:p>
    <w:p w14:paraId="2310FD14" w14:textId="77777777" w:rsidR="00292750" w:rsidRDefault="00292750" w:rsidP="00292750">
      <w:pPr>
        <w:snapToGrid w:val="0"/>
        <w:contextualSpacing/>
        <w:rPr>
          <w:rFonts w:ascii="ＭＳ 明朝" w:hAnsi="ＭＳ 明朝" w:cs="ＭＳ 明朝"/>
          <w:sz w:val="24"/>
          <w:szCs w:val="24"/>
        </w:rPr>
      </w:pPr>
    </w:p>
    <w:p w14:paraId="5DC9B30B" w14:textId="77777777" w:rsidR="00AF3203" w:rsidRDefault="009962D1" w:rsidP="00292750">
      <w:pPr>
        <w:snapToGrid w:val="0"/>
        <w:contextualSpacing/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スマートプロセス学会定款</w:t>
      </w:r>
      <w:r w:rsidR="00915689">
        <w:rPr>
          <w:rFonts w:ascii="ＭＳ 明朝" w:hAnsi="ＭＳ 明朝" w:cs="ＭＳ 明朝" w:hint="eastAsia"/>
          <w:sz w:val="24"/>
          <w:szCs w:val="24"/>
        </w:rPr>
        <w:t>の趣旨に賛同し、スマートプロセス学会の</w:t>
      </w:r>
      <w:r w:rsidR="0095468D">
        <w:rPr>
          <w:rFonts w:ascii="ＭＳ 明朝" w:hAnsi="ＭＳ 明朝" w:cs="ＭＳ 明朝" w:hint="eastAsia"/>
          <w:sz w:val="24"/>
          <w:szCs w:val="24"/>
        </w:rPr>
        <w:t>正会員として</w:t>
      </w:r>
      <w:r w:rsidR="00915689">
        <w:rPr>
          <w:rFonts w:ascii="ＭＳ 明朝" w:hAnsi="ＭＳ 明朝" w:cs="ＭＳ 明朝" w:hint="eastAsia"/>
          <w:sz w:val="24"/>
          <w:szCs w:val="24"/>
        </w:rPr>
        <w:t>入会するとともに、エレクトロニクス生産科学部会の</w:t>
      </w:r>
      <w:r>
        <w:rPr>
          <w:rFonts w:ascii="ＭＳ 明朝" w:hAnsi="ＭＳ 明朝" w:cs="ＭＳ 明朝" w:hint="eastAsia"/>
          <w:sz w:val="24"/>
          <w:szCs w:val="24"/>
        </w:rPr>
        <w:t>電子デバイス実装研究委員会に</w:t>
      </w:r>
      <w:r w:rsidR="0095468D">
        <w:rPr>
          <w:rFonts w:ascii="ＭＳ 明朝" w:hAnsi="ＭＳ 明朝" w:cs="ＭＳ 明朝" w:hint="eastAsia"/>
          <w:sz w:val="24"/>
          <w:szCs w:val="24"/>
        </w:rPr>
        <w:t>個人</w:t>
      </w:r>
      <w:r>
        <w:rPr>
          <w:rFonts w:ascii="ＭＳ 明朝" w:hAnsi="ＭＳ 明朝" w:cs="ＭＳ 明朝" w:hint="eastAsia"/>
          <w:sz w:val="24"/>
          <w:szCs w:val="24"/>
        </w:rPr>
        <w:t>会員として、参加</w:t>
      </w:r>
      <w:r w:rsidR="00AF3203">
        <w:rPr>
          <w:rFonts w:ascii="ＭＳ 明朝" w:hAnsi="ＭＳ 明朝" w:cs="ＭＳ 明朝" w:hint="eastAsia"/>
          <w:sz w:val="24"/>
          <w:szCs w:val="24"/>
        </w:rPr>
        <w:t>申込み</w:t>
      </w:r>
      <w:r>
        <w:rPr>
          <w:rFonts w:ascii="ＭＳ 明朝" w:hAnsi="ＭＳ 明朝" w:cs="ＭＳ 明朝" w:hint="eastAsia"/>
          <w:sz w:val="24"/>
          <w:szCs w:val="24"/>
        </w:rPr>
        <w:t>し</w:t>
      </w:r>
      <w:r w:rsidR="00AF3203">
        <w:rPr>
          <w:rFonts w:ascii="ＭＳ 明朝" w:hAnsi="ＭＳ 明朝" w:cs="ＭＳ 明朝" w:hint="eastAsia"/>
          <w:sz w:val="24"/>
          <w:szCs w:val="24"/>
        </w:rPr>
        <w:t>ます。</w:t>
      </w:r>
    </w:p>
    <w:p w14:paraId="1DE6917A" w14:textId="77777777" w:rsidR="00AF3203" w:rsidRPr="0095468D" w:rsidRDefault="00AF3203" w:rsidP="00292750">
      <w:pPr>
        <w:snapToGrid w:val="0"/>
        <w:contextualSpacing/>
        <w:rPr>
          <w:rFonts w:ascii="ＭＳ 明朝" w:cs="ＭＳ 明朝"/>
          <w:sz w:val="24"/>
          <w:szCs w:val="24"/>
        </w:rPr>
      </w:pPr>
    </w:p>
    <w:p w14:paraId="3167BF0D" w14:textId="70BF9502" w:rsidR="00AF3203" w:rsidRDefault="0095468D" w:rsidP="00292750">
      <w:pPr>
        <w:snapToGrid w:val="0"/>
        <w:ind w:firstLineChars="100" w:firstLine="240"/>
        <w:contextualSpacing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スマートプロセス学会正会員</w:t>
      </w:r>
      <w:r w:rsidR="00AF3203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>年会費：</w:t>
      </w:r>
      <w:r w:rsidR="00F05754">
        <w:rPr>
          <w:rFonts w:ascii="ＭＳ 明朝" w:hAnsi="ＭＳ 明朝" w:cs="ＭＳ 明朝" w:hint="eastAsia"/>
          <w:sz w:val="24"/>
          <w:szCs w:val="24"/>
        </w:rPr>
        <w:t>10</w:t>
      </w:r>
      <w:r>
        <w:rPr>
          <w:rFonts w:ascii="ＭＳ 明朝" w:hAnsi="ＭＳ 明朝" w:cs="ＭＳ 明朝" w:hint="eastAsia"/>
          <w:sz w:val="24"/>
          <w:szCs w:val="24"/>
        </w:rPr>
        <w:t>,000円</w:t>
      </w:r>
      <w:r w:rsidR="00AF785F">
        <w:rPr>
          <w:rFonts w:ascii="ＭＳ 明朝" w:hAnsi="ＭＳ 明朝" w:cs="ＭＳ 明朝" w:hint="eastAsia"/>
          <w:sz w:val="24"/>
          <w:szCs w:val="24"/>
        </w:rPr>
        <w:t>・入会金：1,000円</w:t>
      </w:r>
    </w:p>
    <w:p w14:paraId="7419255E" w14:textId="77777777" w:rsidR="009962D1" w:rsidRDefault="00915689" w:rsidP="00292750">
      <w:pPr>
        <w:snapToGrid w:val="0"/>
        <w:contextualSpacing/>
        <w:rPr>
          <w:rFonts w:ascii="ＭＳ 明朝" w:cs="ＭＳ 明朝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 xml:space="preserve">　電子デバイス実装研究</w:t>
      </w:r>
      <w:r w:rsidR="00036B60">
        <w:rPr>
          <w:rFonts w:ascii="ＭＳ 明朝" w:cs="ＭＳ 明朝" w:hint="eastAsia"/>
          <w:sz w:val="24"/>
          <w:szCs w:val="24"/>
        </w:rPr>
        <w:t>委</w:t>
      </w:r>
      <w:r>
        <w:rPr>
          <w:rFonts w:ascii="ＭＳ 明朝" w:cs="ＭＳ 明朝" w:hint="eastAsia"/>
          <w:sz w:val="24"/>
          <w:szCs w:val="24"/>
        </w:rPr>
        <w:t xml:space="preserve">員会　</w:t>
      </w:r>
      <w:r w:rsidR="0095468D">
        <w:rPr>
          <w:rFonts w:ascii="ＭＳ 明朝" w:cs="ＭＳ 明朝" w:hint="eastAsia"/>
          <w:sz w:val="24"/>
          <w:szCs w:val="24"/>
        </w:rPr>
        <w:t>個人</w:t>
      </w:r>
      <w:r>
        <w:rPr>
          <w:rFonts w:ascii="ＭＳ 明朝" w:cs="ＭＳ 明朝" w:hint="eastAsia"/>
          <w:sz w:val="24"/>
          <w:szCs w:val="24"/>
        </w:rPr>
        <w:t>会員</w:t>
      </w:r>
      <w:r w:rsidR="0095468D">
        <w:rPr>
          <w:rFonts w:ascii="ＭＳ 明朝" w:cs="ＭＳ 明朝" w:hint="eastAsia"/>
          <w:sz w:val="24"/>
          <w:szCs w:val="24"/>
        </w:rPr>
        <w:t>年会</w:t>
      </w:r>
      <w:r>
        <w:rPr>
          <w:rFonts w:ascii="ＭＳ 明朝" w:cs="ＭＳ 明朝" w:hint="eastAsia"/>
          <w:sz w:val="24"/>
          <w:szCs w:val="24"/>
        </w:rPr>
        <w:t xml:space="preserve">費　</w:t>
      </w:r>
      <w:r w:rsidR="0095468D">
        <w:rPr>
          <w:rFonts w:ascii="ＭＳ 明朝" w:cs="ＭＳ 明朝" w:hint="eastAsia"/>
          <w:sz w:val="24"/>
          <w:szCs w:val="24"/>
        </w:rPr>
        <w:t>3</w:t>
      </w:r>
      <w:r>
        <w:rPr>
          <w:rFonts w:ascii="ＭＳ 明朝" w:cs="ＭＳ 明朝" w:hint="eastAsia"/>
          <w:sz w:val="24"/>
          <w:szCs w:val="24"/>
        </w:rPr>
        <w:t>0,000円</w:t>
      </w:r>
    </w:p>
    <w:p w14:paraId="03BB8A94" w14:textId="77777777" w:rsidR="00915689" w:rsidRPr="00915689" w:rsidRDefault="00915689" w:rsidP="00292750">
      <w:pPr>
        <w:snapToGrid w:val="0"/>
        <w:contextualSpacing/>
        <w:rPr>
          <w:rFonts w:ascii="ＭＳ 明朝" w:cs="ＭＳ 明朝"/>
          <w:sz w:val="24"/>
          <w:szCs w:val="24"/>
        </w:rPr>
      </w:pPr>
    </w:p>
    <w:p w14:paraId="4CBFF3F5" w14:textId="77777777" w:rsidR="0095468D" w:rsidRPr="00555C4F" w:rsidRDefault="0095468D" w:rsidP="0095468D">
      <w:pPr>
        <w:snapToGrid w:val="0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メールアドレスは必ずご記入ください。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544"/>
        <w:gridCol w:w="1134"/>
        <w:gridCol w:w="1275"/>
        <w:gridCol w:w="1223"/>
      </w:tblGrid>
      <w:tr w:rsidR="0095468D" w14:paraId="29D39E8D" w14:textId="77777777" w:rsidTr="00C06897">
        <w:trPr>
          <w:cantSplit/>
          <w:trHeight w:val="560"/>
        </w:trPr>
        <w:tc>
          <w:tcPr>
            <w:tcW w:w="1526" w:type="dxa"/>
            <w:vAlign w:val="center"/>
          </w:tcPr>
          <w:p w14:paraId="7AFECD93" w14:textId="77777777" w:rsidR="0095468D" w:rsidRDefault="0095468D" w:rsidP="0095468D">
            <w:pPr>
              <w:snapToGrid w:val="0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(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ローマ字</w:t>
            </w:r>
            <w:r>
              <w:rPr>
                <w:rFonts w:ascii="ＭＳ 明朝" w:hAnsi="ＭＳ 明朝" w:cs="ＭＳ 明朝"/>
                <w:sz w:val="24"/>
                <w:szCs w:val="24"/>
              </w:rPr>
              <w:t>)</w:t>
            </w:r>
          </w:p>
        </w:tc>
        <w:tc>
          <w:tcPr>
            <w:tcW w:w="3544" w:type="dxa"/>
            <w:vAlign w:val="center"/>
          </w:tcPr>
          <w:p w14:paraId="1C217CDC" w14:textId="77777777" w:rsidR="0095468D" w:rsidRPr="00555C4F" w:rsidRDefault="0095468D" w:rsidP="0095468D">
            <w:pPr>
              <w:snapToGrid w:val="0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BBFD285" w14:textId="77777777" w:rsidR="0095468D" w:rsidRPr="00555C4F" w:rsidRDefault="0095468D" w:rsidP="0095468D">
            <w:pPr>
              <w:snapToGri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㊞</w:t>
            </w:r>
          </w:p>
        </w:tc>
        <w:tc>
          <w:tcPr>
            <w:tcW w:w="1275" w:type="dxa"/>
            <w:vMerge w:val="restart"/>
            <w:vAlign w:val="center"/>
          </w:tcPr>
          <w:p w14:paraId="18FC26EA" w14:textId="77777777" w:rsidR="0095468D" w:rsidRPr="00555C4F" w:rsidRDefault="0095468D" w:rsidP="0095468D">
            <w:pPr>
              <w:snapToGrid w:val="0"/>
              <w:ind w:firstLineChars="50" w:firstLine="12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学　位</w:t>
            </w:r>
          </w:p>
          <w:p w14:paraId="1C6D9662" w14:textId="77777777" w:rsidR="0095468D" w:rsidRPr="00555C4F" w:rsidRDefault="0095468D" w:rsidP="0095468D">
            <w:pPr>
              <w:snapToGrid w:val="0"/>
              <w:ind w:firstLineChars="50" w:firstLine="12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称　号</w:t>
            </w:r>
          </w:p>
        </w:tc>
        <w:tc>
          <w:tcPr>
            <w:tcW w:w="1223" w:type="dxa"/>
            <w:vMerge w:val="restart"/>
            <w:vAlign w:val="center"/>
          </w:tcPr>
          <w:p w14:paraId="332EE9FF" w14:textId="77777777" w:rsidR="0095468D" w:rsidRPr="00555C4F" w:rsidRDefault="0095468D" w:rsidP="0095468D">
            <w:pPr>
              <w:snapToGrid w:val="0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95468D" w14:paraId="031405AE" w14:textId="77777777" w:rsidTr="00C06897">
        <w:trPr>
          <w:cantSplit/>
          <w:trHeight w:val="560"/>
        </w:trPr>
        <w:tc>
          <w:tcPr>
            <w:tcW w:w="1526" w:type="dxa"/>
            <w:vAlign w:val="center"/>
          </w:tcPr>
          <w:p w14:paraId="36764291" w14:textId="77777777" w:rsidR="0095468D" w:rsidRPr="00555C4F" w:rsidRDefault="0095468D" w:rsidP="0095468D">
            <w:pPr>
              <w:snapToGri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3544" w:type="dxa"/>
            <w:vAlign w:val="center"/>
          </w:tcPr>
          <w:p w14:paraId="71E4891E" w14:textId="77777777" w:rsidR="0095468D" w:rsidRPr="00555C4F" w:rsidRDefault="0095468D" w:rsidP="0095468D">
            <w:pPr>
              <w:snapToGrid w:val="0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76D38EF" w14:textId="77777777" w:rsidR="0095468D" w:rsidRPr="00555C4F" w:rsidRDefault="0095468D" w:rsidP="0095468D">
            <w:pPr>
              <w:snapToGrid w:val="0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642E1E89" w14:textId="77777777" w:rsidR="0095468D" w:rsidRPr="00555C4F" w:rsidRDefault="0095468D" w:rsidP="0095468D">
            <w:pPr>
              <w:snapToGrid w:val="0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vAlign w:val="center"/>
          </w:tcPr>
          <w:p w14:paraId="58565552" w14:textId="77777777" w:rsidR="0095468D" w:rsidRPr="00555C4F" w:rsidRDefault="0095468D" w:rsidP="0095468D">
            <w:pPr>
              <w:snapToGrid w:val="0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95468D" w14:paraId="1FD5FC62" w14:textId="77777777" w:rsidTr="00C06897">
        <w:trPr>
          <w:cantSplit/>
          <w:trHeight w:val="560"/>
        </w:trPr>
        <w:tc>
          <w:tcPr>
            <w:tcW w:w="1526" w:type="dxa"/>
            <w:vAlign w:val="center"/>
          </w:tcPr>
          <w:p w14:paraId="322AA45A" w14:textId="77777777" w:rsidR="0095468D" w:rsidRPr="00555C4F" w:rsidRDefault="0095468D" w:rsidP="0095468D">
            <w:pPr>
              <w:snapToGrid w:val="0"/>
              <w:jc w:val="center"/>
              <w:rPr>
                <w:rFonts w:ascii="ＭＳ 明朝" w:cs="Times New Roman"/>
                <w:spacing w:val="2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20"/>
                <w:sz w:val="24"/>
                <w:szCs w:val="24"/>
              </w:rPr>
              <w:t>生年月日</w:t>
            </w:r>
          </w:p>
        </w:tc>
        <w:tc>
          <w:tcPr>
            <w:tcW w:w="3544" w:type="dxa"/>
            <w:vAlign w:val="center"/>
          </w:tcPr>
          <w:p w14:paraId="28EFD6C2" w14:textId="77777777" w:rsidR="0095468D" w:rsidRPr="00555C4F" w:rsidRDefault="0095468D" w:rsidP="0095468D">
            <w:pPr>
              <w:snapToGri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西暦　　　年　　月　 日生</w:t>
            </w:r>
          </w:p>
        </w:tc>
        <w:tc>
          <w:tcPr>
            <w:tcW w:w="1134" w:type="dxa"/>
            <w:vMerge/>
            <w:vAlign w:val="center"/>
          </w:tcPr>
          <w:p w14:paraId="140E9497" w14:textId="77777777" w:rsidR="0095468D" w:rsidRPr="00555C4F" w:rsidRDefault="0095468D" w:rsidP="0095468D">
            <w:pPr>
              <w:snapToGrid w:val="0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E671C9B" w14:textId="77777777" w:rsidR="0095468D" w:rsidRPr="00555C4F" w:rsidRDefault="0095468D" w:rsidP="0095468D">
            <w:pPr>
              <w:snapToGri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卒　業　　　　　　　　　　　　　修　了</w:t>
            </w:r>
          </w:p>
        </w:tc>
        <w:tc>
          <w:tcPr>
            <w:tcW w:w="1223" w:type="dxa"/>
            <w:vMerge w:val="restart"/>
            <w:vAlign w:val="center"/>
          </w:tcPr>
          <w:p w14:paraId="24C11F2E" w14:textId="77777777" w:rsidR="0095468D" w:rsidRPr="00555C4F" w:rsidRDefault="0095468D" w:rsidP="0095468D">
            <w:pPr>
              <w:snapToGri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年</w:t>
            </w:r>
          </w:p>
        </w:tc>
      </w:tr>
      <w:tr w:rsidR="0095468D" w14:paraId="56E4E7FF" w14:textId="77777777" w:rsidTr="00C06897">
        <w:trPr>
          <w:trHeight w:val="560"/>
        </w:trPr>
        <w:tc>
          <w:tcPr>
            <w:tcW w:w="1526" w:type="dxa"/>
            <w:vAlign w:val="center"/>
          </w:tcPr>
          <w:p w14:paraId="6F3FF8D1" w14:textId="77777777" w:rsidR="0095468D" w:rsidRPr="00555C4F" w:rsidRDefault="0095468D" w:rsidP="0095468D">
            <w:pPr>
              <w:snapToGrid w:val="0"/>
              <w:jc w:val="center"/>
              <w:rPr>
                <w:rFonts w:ascii="ＭＳ 明朝" w:cs="Times New Roman"/>
                <w:spacing w:val="2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20"/>
                <w:sz w:val="24"/>
                <w:szCs w:val="24"/>
              </w:rPr>
              <w:t>出身学校</w:t>
            </w:r>
          </w:p>
        </w:tc>
        <w:tc>
          <w:tcPr>
            <w:tcW w:w="4678" w:type="dxa"/>
            <w:gridSpan w:val="2"/>
            <w:vAlign w:val="center"/>
          </w:tcPr>
          <w:p w14:paraId="04395321" w14:textId="77777777" w:rsidR="0095468D" w:rsidRPr="00555C4F" w:rsidRDefault="0095468D" w:rsidP="0095468D">
            <w:pPr>
              <w:snapToGrid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2636CD5D" w14:textId="77777777" w:rsidR="0095468D" w:rsidRPr="00555C4F" w:rsidRDefault="0095468D" w:rsidP="0095468D">
            <w:pPr>
              <w:snapToGrid w:val="0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vAlign w:val="center"/>
          </w:tcPr>
          <w:p w14:paraId="1F71415A" w14:textId="77777777" w:rsidR="0095468D" w:rsidRPr="00555C4F" w:rsidRDefault="0095468D" w:rsidP="0095468D">
            <w:pPr>
              <w:snapToGrid w:val="0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95468D" w14:paraId="10EBC60E" w14:textId="77777777" w:rsidTr="00C06897">
        <w:trPr>
          <w:trHeight w:val="560"/>
        </w:trPr>
        <w:tc>
          <w:tcPr>
            <w:tcW w:w="1526" w:type="dxa"/>
            <w:vAlign w:val="center"/>
          </w:tcPr>
          <w:p w14:paraId="26A4F45C" w14:textId="77777777" w:rsidR="0095468D" w:rsidRPr="00555C4F" w:rsidRDefault="0095468D" w:rsidP="0095468D">
            <w:pPr>
              <w:snapToGri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主専門部門</w:t>
            </w:r>
          </w:p>
        </w:tc>
        <w:tc>
          <w:tcPr>
            <w:tcW w:w="7176" w:type="dxa"/>
            <w:gridSpan w:val="4"/>
            <w:vAlign w:val="center"/>
          </w:tcPr>
          <w:p w14:paraId="213F3548" w14:textId="77777777" w:rsidR="0095468D" w:rsidRPr="00555C4F" w:rsidRDefault="0095468D" w:rsidP="0095468D">
            <w:pPr>
              <w:snapToGrid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95468D" w14:paraId="55BF88D6" w14:textId="77777777" w:rsidTr="00C06897">
        <w:trPr>
          <w:trHeight w:val="560"/>
        </w:trPr>
        <w:tc>
          <w:tcPr>
            <w:tcW w:w="1526" w:type="dxa"/>
            <w:vAlign w:val="center"/>
          </w:tcPr>
          <w:p w14:paraId="4019B1B8" w14:textId="77777777" w:rsidR="0095468D" w:rsidRPr="00555C4F" w:rsidRDefault="0095468D" w:rsidP="0095468D">
            <w:pPr>
              <w:snapToGri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勤　務　先</w:t>
            </w:r>
          </w:p>
        </w:tc>
        <w:tc>
          <w:tcPr>
            <w:tcW w:w="7176" w:type="dxa"/>
            <w:gridSpan w:val="4"/>
            <w:vAlign w:val="center"/>
          </w:tcPr>
          <w:p w14:paraId="34C3C73F" w14:textId="77777777" w:rsidR="0095468D" w:rsidRPr="00555C4F" w:rsidRDefault="0095468D" w:rsidP="0095468D">
            <w:pPr>
              <w:snapToGrid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95468D" w14:paraId="472AAE15" w14:textId="77777777" w:rsidTr="00C06897">
        <w:trPr>
          <w:trHeight w:val="560"/>
        </w:trPr>
        <w:tc>
          <w:tcPr>
            <w:tcW w:w="1526" w:type="dxa"/>
            <w:vAlign w:val="center"/>
          </w:tcPr>
          <w:p w14:paraId="2FF1687D" w14:textId="77777777" w:rsidR="0095468D" w:rsidRPr="00555C4F" w:rsidRDefault="0095468D" w:rsidP="0095468D">
            <w:pPr>
              <w:snapToGri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7176" w:type="dxa"/>
            <w:gridSpan w:val="4"/>
            <w:vAlign w:val="center"/>
          </w:tcPr>
          <w:p w14:paraId="5B4248B8" w14:textId="77777777" w:rsidR="0095468D" w:rsidRDefault="0095468D" w:rsidP="0095468D">
            <w:pPr>
              <w:snapToGrid w:val="0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〒</w:t>
            </w:r>
          </w:p>
          <w:p w14:paraId="18EC955C" w14:textId="77777777" w:rsidR="0095468D" w:rsidRDefault="0095468D" w:rsidP="0095468D">
            <w:pPr>
              <w:snapToGrid w:val="0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Tel:</w:t>
            </w:r>
          </w:p>
        </w:tc>
      </w:tr>
      <w:tr w:rsidR="0095468D" w14:paraId="371C792D" w14:textId="77777777" w:rsidTr="00C06897">
        <w:trPr>
          <w:trHeight w:val="560"/>
        </w:trPr>
        <w:tc>
          <w:tcPr>
            <w:tcW w:w="1526" w:type="dxa"/>
            <w:vAlign w:val="center"/>
          </w:tcPr>
          <w:p w14:paraId="4B65364B" w14:textId="77777777" w:rsidR="0095468D" w:rsidRPr="00555C4F" w:rsidRDefault="0095468D" w:rsidP="0095468D">
            <w:pPr>
              <w:snapToGri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所　　　属</w:t>
            </w:r>
          </w:p>
          <w:p w14:paraId="04E0ACD9" w14:textId="77777777" w:rsidR="0095468D" w:rsidRDefault="0095468D" w:rsidP="0095468D">
            <w:pPr>
              <w:snapToGrid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(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詳しく</w:t>
            </w:r>
            <w:r>
              <w:rPr>
                <w:rFonts w:ascii="ＭＳ 明朝" w:hAnsi="ＭＳ 明朝" w:cs="ＭＳ 明朝"/>
                <w:sz w:val="24"/>
                <w:szCs w:val="24"/>
              </w:rPr>
              <w:t>)</w:t>
            </w:r>
          </w:p>
        </w:tc>
        <w:tc>
          <w:tcPr>
            <w:tcW w:w="7176" w:type="dxa"/>
            <w:gridSpan w:val="4"/>
            <w:vAlign w:val="center"/>
          </w:tcPr>
          <w:p w14:paraId="3A53ACE4" w14:textId="77777777" w:rsidR="0095468D" w:rsidRPr="00555C4F" w:rsidRDefault="0095468D" w:rsidP="0095468D">
            <w:pPr>
              <w:snapToGrid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95468D" w14:paraId="756302A9" w14:textId="77777777" w:rsidTr="00C06897">
        <w:trPr>
          <w:trHeight w:val="560"/>
        </w:trPr>
        <w:tc>
          <w:tcPr>
            <w:tcW w:w="1526" w:type="dxa"/>
            <w:vAlign w:val="center"/>
          </w:tcPr>
          <w:p w14:paraId="5A617EB9" w14:textId="77777777" w:rsidR="0095468D" w:rsidRDefault="0095468D" w:rsidP="0095468D">
            <w:pPr>
              <w:snapToGrid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E-mail</w:t>
            </w:r>
          </w:p>
        </w:tc>
        <w:tc>
          <w:tcPr>
            <w:tcW w:w="7176" w:type="dxa"/>
            <w:gridSpan w:val="4"/>
            <w:vAlign w:val="center"/>
          </w:tcPr>
          <w:p w14:paraId="69477511" w14:textId="77777777" w:rsidR="0095468D" w:rsidRDefault="0095468D" w:rsidP="0095468D">
            <w:pPr>
              <w:snapToGrid w:val="0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95468D" w14:paraId="7FA53DE1" w14:textId="77777777" w:rsidTr="00C06897">
        <w:trPr>
          <w:trHeight w:val="560"/>
        </w:trPr>
        <w:tc>
          <w:tcPr>
            <w:tcW w:w="1526" w:type="dxa"/>
            <w:vAlign w:val="center"/>
          </w:tcPr>
          <w:p w14:paraId="726A0667" w14:textId="77777777" w:rsidR="0095468D" w:rsidRPr="00555C4F" w:rsidRDefault="0095468D" w:rsidP="0095468D">
            <w:pPr>
              <w:snapToGrid w:val="0"/>
              <w:jc w:val="center"/>
              <w:rPr>
                <w:rFonts w:ascii="ＭＳ 明朝" w:cs="Times New Roman"/>
                <w:spacing w:val="2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20"/>
                <w:sz w:val="24"/>
                <w:szCs w:val="24"/>
              </w:rPr>
              <w:t>自宅住所</w:t>
            </w:r>
          </w:p>
        </w:tc>
        <w:tc>
          <w:tcPr>
            <w:tcW w:w="7176" w:type="dxa"/>
            <w:gridSpan w:val="4"/>
            <w:vAlign w:val="center"/>
          </w:tcPr>
          <w:p w14:paraId="688484BE" w14:textId="77777777" w:rsidR="0095468D" w:rsidRDefault="0095468D" w:rsidP="0095468D">
            <w:pPr>
              <w:snapToGrid w:val="0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〒</w:t>
            </w:r>
          </w:p>
          <w:p w14:paraId="3EE55972" w14:textId="77777777" w:rsidR="0095468D" w:rsidRDefault="0095468D" w:rsidP="0095468D">
            <w:pPr>
              <w:snapToGrid w:val="0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Tel:</w:t>
            </w:r>
          </w:p>
        </w:tc>
      </w:tr>
      <w:tr w:rsidR="0095468D" w14:paraId="503621CB" w14:textId="77777777" w:rsidTr="00C06897">
        <w:trPr>
          <w:trHeight w:val="560"/>
        </w:trPr>
        <w:tc>
          <w:tcPr>
            <w:tcW w:w="1526" w:type="dxa"/>
            <w:vAlign w:val="center"/>
          </w:tcPr>
          <w:p w14:paraId="0143EE48" w14:textId="77777777" w:rsidR="0095468D" w:rsidRPr="00555C4F" w:rsidRDefault="0095468D" w:rsidP="0095468D">
            <w:pPr>
              <w:snapToGri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会誌送付先</w:t>
            </w:r>
          </w:p>
        </w:tc>
        <w:tc>
          <w:tcPr>
            <w:tcW w:w="7176" w:type="dxa"/>
            <w:gridSpan w:val="4"/>
            <w:vAlign w:val="center"/>
          </w:tcPr>
          <w:p w14:paraId="2618F848" w14:textId="77777777" w:rsidR="0095468D" w:rsidRDefault="0095468D" w:rsidP="0095468D">
            <w:pPr>
              <w:snapToGrid w:val="0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勤務先・研究室・自宅・その他</w:t>
            </w:r>
            <w:r>
              <w:rPr>
                <w:rFonts w:ascii="ＭＳ 明朝" w:hAnsi="ＭＳ 明朝" w:cs="ＭＳ 明朝"/>
                <w:sz w:val="24"/>
                <w:szCs w:val="24"/>
              </w:rPr>
              <w:t>(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下記に記載</w:t>
            </w:r>
            <w:r>
              <w:rPr>
                <w:rFonts w:ascii="ＭＳ 明朝" w:hAnsi="ＭＳ 明朝" w:cs="ＭＳ 明朝"/>
                <w:sz w:val="24"/>
                <w:szCs w:val="24"/>
              </w:rPr>
              <w:t>)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紹介者</w:t>
            </w:r>
          </w:p>
          <w:p w14:paraId="26F99782" w14:textId="77777777" w:rsidR="0095468D" w:rsidRPr="00B0270A" w:rsidRDefault="0095468D" w:rsidP="0095468D">
            <w:pPr>
              <w:snapToGrid w:val="0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14:paraId="47BB367C" w14:textId="77777777" w:rsidR="0095468D" w:rsidRDefault="0095468D" w:rsidP="0095468D">
      <w:pPr>
        <w:snapToGrid w:val="0"/>
        <w:rPr>
          <w:rFonts w:ascii="ＭＳ 明朝" w:cs="Times New Roman"/>
          <w:sz w:val="24"/>
          <w:szCs w:val="24"/>
        </w:rPr>
      </w:pPr>
    </w:p>
    <w:p w14:paraId="74260B03" w14:textId="77777777" w:rsidR="0095468D" w:rsidRPr="00AA5544" w:rsidRDefault="002272A9" w:rsidP="0095468D">
      <w:pPr>
        <w:snapToGrid w:val="0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活動希望</w:t>
      </w:r>
      <w:r w:rsidR="0095468D" w:rsidRPr="00AA5544">
        <w:rPr>
          <w:rFonts w:ascii="ＭＳ 明朝" w:cs="Times New Roman" w:hint="eastAsia"/>
          <w:sz w:val="24"/>
          <w:szCs w:val="24"/>
        </w:rPr>
        <w:t>部会</w:t>
      </w:r>
      <w:r>
        <w:rPr>
          <w:rFonts w:ascii="ＭＳ 明朝" w:cs="Times New Roman" w:hint="eastAsia"/>
          <w:sz w:val="24"/>
          <w:szCs w:val="24"/>
        </w:rPr>
        <w:t>を</w:t>
      </w:r>
      <w:r w:rsidR="0095468D" w:rsidRPr="00AA5544">
        <w:rPr>
          <w:rFonts w:ascii="ＭＳ 明朝" w:cs="Times New Roman" w:hint="eastAsia"/>
          <w:sz w:val="24"/>
          <w:szCs w:val="24"/>
        </w:rPr>
        <w:t>■で選択してください。</w:t>
      </w:r>
    </w:p>
    <w:tbl>
      <w:tblPr>
        <w:tblW w:w="8721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95"/>
      </w:tblGrid>
      <w:tr w:rsidR="0095468D" w:rsidRPr="00AA5544" w14:paraId="61086A8F" w14:textId="77777777" w:rsidTr="00C06897">
        <w:trPr>
          <w:trHeight w:val="730"/>
        </w:trPr>
        <w:tc>
          <w:tcPr>
            <w:tcW w:w="1526" w:type="dxa"/>
            <w:shd w:val="clear" w:color="auto" w:fill="auto"/>
            <w:vAlign w:val="center"/>
          </w:tcPr>
          <w:p w14:paraId="7281555E" w14:textId="77777777" w:rsidR="0095468D" w:rsidRPr="00AA5544" w:rsidRDefault="0095468D" w:rsidP="0095468D">
            <w:pPr>
              <w:snapToGrid w:val="0"/>
              <w:rPr>
                <w:rFonts w:ascii="ＭＳ 明朝" w:cs="Times New Roman"/>
                <w:sz w:val="24"/>
                <w:szCs w:val="24"/>
              </w:rPr>
            </w:pPr>
            <w:r w:rsidRPr="00AA5544">
              <w:rPr>
                <w:rFonts w:ascii="ＭＳ 明朝" w:cs="Times New Roman" w:hint="eastAsia"/>
                <w:sz w:val="24"/>
                <w:szCs w:val="24"/>
              </w:rPr>
              <w:t>部　会　名</w:t>
            </w:r>
          </w:p>
        </w:tc>
        <w:tc>
          <w:tcPr>
            <w:tcW w:w="7195" w:type="dxa"/>
            <w:shd w:val="clear" w:color="auto" w:fill="auto"/>
          </w:tcPr>
          <w:p w14:paraId="66B4EAE9" w14:textId="505C15B4" w:rsidR="0095468D" w:rsidRPr="00633107" w:rsidRDefault="00633107" w:rsidP="0095468D">
            <w:pPr>
              <w:snapToGrid w:val="0"/>
              <w:rPr>
                <w:rFonts w:ascii="ＭＳ 明朝" w:cs="Times New Roman"/>
                <w:sz w:val="22"/>
                <w:szCs w:val="22"/>
              </w:rPr>
            </w:pPr>
            <w:r w:rsidRPr="00633107">
              <w:rPr>
                <w:rFonts w:ascii="ＭＳ 明朝" w:cs="Times New Roman" w:hint="eastAsia"/>
                <w:sz w:val="22"/>
                <w:szCs w:val="22"/>
              </w:rPr>
              <w:t>□レーザプロセス　　□アディティブ・マニュファクチャリング</w:t>
            </w:r>
          </w:p>
          <w:p w14:paraId="45A4DEE9" w14:textId="77777777" w:rsidR="0095468D" w:rsidRPr="00AA5544" w:rsidRDefault="0095468D" w:rsidP="0095468D">
            <w:pPr>
              <w:snapToGrid w:val="0"/>
              <w:rPr>
                <w:rFonts w:ascii="ＭＳ 明朝" w:cs="Times New Roman"/>
                <w:sz w:val="24"/>
                <w:szCs w:val="24"/>
              </w:rPr>
            </w:pPr>
            <w:r w:rsidRPr="00633107">
              <w:rPr>
                <w:rFonts w:ascii="ＭＳ 明朝" w:cs="Times New Roman" w:hint="eastAsia"/>
                <w:sz w:val="22"/>
                <w:szCs w:val="22"/>
              </w:rPr>
              <w:t>□環境・エネルギープロセス　　■エレクトロニクス生産科学</w:t>
            </w:r>
          </w:p>
        </w:tc>
      </w:tr>
    </w:tbl>
    <w:p w14:paraId="1AECC898" w14:textId="77777777" w:rsidR="00795D72" w:rsidRPr="0095468D" w:rsidRDefault="00795D72" w:rsidP="0095468D">
      <w:pPr>
        <w:snapToGrid w:val="0"/>
        <w:contextualSpacing/>
        <w:rPr>
          <w:rFonts w:ascii="ＭＳ 明朝" w:cs="ＭＳ 明朝"/>
          <w:sz w:val="24"/>
          <w:szCs w:val="24"/>
        </w:rPr>
      </w:pPr>
    </w:p>
    <w:sectPr w:rsidR="00795D72" w:rsidRPr="0095468D" w:rsidSect="0095468D">
      <w:pgSz w:w="11906" w:h="16838" w:code="9"/>
      <w:pgMar w:top="851" w:right="1701" w:bottom="56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C8BC1" w14:textId="77777777" w:rsidR="00956564" w:rsidRDefault="009565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522BC23" w14:textId="77777777" w:rsidR="00956564" w:rsidRDefault="009565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6757F" w14:textId="77777777" w:rsidR="00956564" w:rsidRDefault="009565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6C29CDA1" w14:textId="77777777" w:rsidR="00956564" w:rsidRDefault="009565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defaultTabStop w:val="840"/>
  <w:doNotHyphenateCaps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03"/>
    <w:rsid w:val="00036B60"/>
    <w:rsid w:val="000749E0"/>
    <w:rsid w:val="0011532C"/>
    <w:rsid w:val="001B625C"/>
    <w:rsid w:val="002272A9"/>
    <w:rsid w:val="002363C0"/>
    <w:rsid w:val="0025747B"/>
    <w:rsid w:val="00265DB9"/>
    <w:rsid w:val="00292750"/>
    <w:rsid w:val="002A5C1A"/>
    <w:rsid w:val="002E6F57"/>
    <w:rsid w:val="00362CCA"/>
    <w:rsid w:val="003A0F51"/>
    <w:rsid w:val="0041663F"/>
    <w:rsid w:val="00475F47"/>
    <w:rsid w:val="004C2B3B"/>
    <w:rsid w:val="005150C7"/>
    <w:rsid w:val="0057608B"/>
    <w:rsid w:val="005A3046"/>
    <w:rsid w:val="005F6491"/>
    <w:rsid w:val="00630C9A"/>
    <w:rsid w:val="00633107"/>
    <w:rsid w:val="00653F7A"/>
    <w:rsid w:val="00671050"/>
    <w:rsid w:val="006854F1"/>
    <w:rsid w:val="006F3513"/>
    <w:rsid w:val="00795D72"/>
    <w:rsid w:val="00797D64"/>
    <w:rsid w:val="007A40AB"/>
    <w:rsid w:val="00915689"/>
    <w:rsid w:val="0095468D"/>
    <w:rsid w:val="00956564"/>
    <w:rsid w:val="009962D1"/>
    <w:rsid w:val="009A2CC8"/>
    <w:rsid w:val="009C5967"/>
    <w:rsid w:val="009F4006"/>
    <w:rsid w:val="00AA628E"/>
    <w:rsid w:val="00AF3203"/>
    <w:rsid w:val="00AF785F"/>
    <w:rsid w:val="00B703AF"/>
    <w:rsid w:val="00BC2DBE"/>
    <w:rsid w:val="00BC5F43"/>
    <w:rsid w:val="00C06897"/>
    <w:rsid w:val="00DA333E"/>
    <w:rsid w:val="00DE73BE"/>
    <w:rsid w:val="00E04BE8"/>
    <w:rsid w:val="00E95659"/>
    <w:rsid w:val="00EF1672"/>
    <w:rsid w:val="00EF2735"/>
    <w:rsid w:val="00F05754"/>
    <w:rsid w:val="00F607CB"/>
    <w:rsid w:val="00FB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C106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Times New Roman" w:hAnsi="Times New Roman" w:cs="Times New Roman"/>
    </w:rPr>
  </w:style>
  <w:style w:type="table" w:styleId="a7">
    <w:name w:val="Table Grid"/>
    <w:basedOn w:val="a1"/>
    <w:uiPriority w:val="59"/>
    <w:rsid w:val="00795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2024-07-29T05:45:00Z</dcterms:created>
  <dcterms:modified xsi:type="dcterms:W3CDTF">2024-07-29T05:46:00Z</dcterms:modified>
</cp:coreProperties>
</file>